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C848" w14:textId="6B79409C" w:rsidR="00CA636A" w:rsidRDefault="00CD7BCC" w:rsidP="00CD7BCC">
      <w:pPr>
        <w:jc w:val="center"/>
        <w:rPr>
          <w:b/>
          <w:bCs/>
          <w:color w:val="538135" w:themeColor="accent6" w:themeShade="BF"/>
          <w:sz w:val="40"/>
          <w:szCs w:val="40"/>
        </w:rPr>
      </w:pPr>
      <w:r>
        <w:rPr>
          <w:b/>
          <w:bCs/>
          <w:color w:val="538135" w:themeColor="accent6" w:themeShade="BF"/>
          <w:sz w:val="40"/>
          <w:szCs w:val="40"/>
        </w:rPr>
        <w:t>VÅRMØTE FOR SAUE</w:t>
      </w:r>
      <w:r w:rsidR="00D9419A">
        <w:rPr>
          <w:b/>
          <w:bCs/>
          <w:color w:val="538135" w:themeColor="accent6" w:themeShade="BF"/>
          <w:sz w:val="40"/>
          <w:szCs w:val="40"/>
        </w:rPr>
        <w:t>PRODUSENTER</w:t>
      </w:r>
    </w:p>
    <w:p w14:paraId="702E4DE1" w14:textId="77777777" w:rsidR="00A5047A" w:rsidRDefault="00A5047A" w:rsidP="00CD7BCC">
      <w:pPr>
        <w:rPr>
          <w:sz w:val="28"/>
          <w:szCs w:val="28"/>
        </w:rPr>
      </w:pPr>
    </w:p>
    <w:p w14:paraId="4339E0A9" w14:textId="24986BDB" w:rsidR="00CD7BCC" w:rsidRDefault="00CD7BCC" w:rsidP="00CD7BCC">
      <w:pPr>
        <w:rPr>
          <w:sz w:val="28"/>
          <w:szCs w:val="28"/>
        </w:rPr>
      </w:pPr>
      <w:r>
        <w:rPr>
          <w:sz w:val="28"/>
          <w:szCs w:val="28"/>
        </w:rPr>
        <w:t>Dyrlegen i Sykkylven har gleden av å invitere til vårmøte for saue</w:t>
      </w:r>
      <w:r w:rsidR="00D9419A">
        <w:rPr>
          <w:sz w:val="28"/>
          <w:szCs w:val="28"/>
        </w:rPr>
        <w:t>produsenter</w:t>
      </w:r>
      <w:r>
        <w:rPr>
          <w:sz w:val="28"/>
          <w:szCs w:val="28"/>
        </w:rPr>
        <w:t xml:space="preserve"> i distriktet Sykkylven/Stranda/Hellesylt. </w:t>
      </w:r>
    </w:p>
    <w:p w14:paraId="4B2FAF35" w14:textId="77777777" w:rsidR="00BF3085" w:rsidRDefault="00BF3085" w:rsidP="00873440">
      <w:pPr>
        <w:jc w:val="center"/>
        <w:rPr>
          <w:b/>
          <w:bCs/>
          <w:sz w:val="28"/>
          <w:szCs w:val="28"/>
        </w:rPr>
      </w:pPr>
    </w:p>
    <w:p w14:paraId="42B7D31D" w14:textId="3A77F2D6" w:rsidR="00BF3085" w:rsidRDefault="00BF3085" w:rsidP="00E10D23">
      <w:pPr>
        <w:jc w:val="center"/>
        <w:rPr>
          <w:b/>
          <w:bCs/>
          <w:sz w:val="32"/>
          <w:szCs w:val="32"/>
          <w:u w:val="single"/>
        </w:rPr>
      </w:pPr>
      <w:r w:rsidRPr="00E10D23">
        <w:rPr>
          <w:b/>
          <w:bCs/>
          <w:sz w:val="32"/>
          <w:szCs w:val="32"/>
          <w:u w:val="single"/>
        </w:rPr>
        <w:t xml:space="preserve">Torsdag 17.mars 2022 kl </w:t>
      </w:r>
      <w:r w:rsidR="00AF1B6A">
        <w:rPr>
          <w:b/>
          <w:bCs/>
          <w:sz w:val="32"/>
          <w:szCs w:val="32"/>
          <w:u w:val="single"/>
        </w:rPr>
        <w:t>20</w:t>
      </w:r>
      <w:r w:rsidRPr="00E10D23">
        <w:rPr>
          <w:b/>
          <w:bCs/>
          <w:sz w:val="32"/>
          <w:szCs w:val="32"/>
          <w:u w:val="single"/>
        </w:rPr>
        <w:t>.</w:t>
      </w:r>
      <w:r w:rsidR="00AF1B6A">
        <w:rPr>
          <w:b/>
          <w:bCs/>
          <w:sz w:val="32"/>
          <w:szCs w:val="32"/>
          <w:u w:val="single"/>
        </w:rPr>
        <w:t>0</w:t>
      </w:r>
      <w:r w:rsidRPr="00E10D23">
        <w:rPr>
          <w:b/>
          <w:bCs/>
          <w:sz w:val="32"/>
          <w:szCs w:val="32"/>
          <w:u w:val="single"/>
        </w:rPr>
        <w:t>0: Helselagshuset Sykkylven:</w:t>
      </w:r>
    </w:p>
    <w:p w14:paraId="4B0A4D71" w14:textId="20CDD85F" w:rsidR="00873440" w:rsidRDefault="00BF3085" w:rsidP="00BF30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Program: </w:t>
      </w:r>
      <w:r w:rsidR="00675C4D">
        <w:rPr>
          <w:b/>
          <w:bCs/>
          <w:sz w:val="28"/>
          <w:szCs w:val="28"/>
        </w:rPr>
        <w:t xml:space="preserve">Lamming: </w:t>
      </w:r>
      <w:r w:rsidR="001B7BC9">
        <w:rPr>
          <w:b/>
          <w:bCs/>
          <w:sz w:val="28"/>
          <w:szCs w:val="28"/>
        </w:rPr>
        <w:t xml:space="preserve">«Tiltak </w:t>
      </w:r>
      <w:r w:rsidR="002C57C8">
        <w:rPr>
          <w:b/>
          <w:bCs/>
          <w:sz w:val="28"/>
          <w:szCs w:val="28"/>
        </w:rPr>
        <w:t>til</w:t>
      </w:r>
      <w:r w:rsidR="007737D7">
        <w:rPr>
          <w:b/>
          <w:bCs/>
          <w:sz w:val="28"/>
          <w:szCs w:val="28"/>
        </w:rPr>
        <w:t xml:space="preserve"> forbedring av</w:t>
      </w:r>
      <w:r w:rsidR="00675C4D">
        <w:rPr>
          <w:b/>
          <w:bCs/>
          <w:sz w:val="28"/>
          <w:szCs w:val="28"/>
        </w:rPr>
        <w:t xml:space="preserve"> lammehelsen og forhindre lammetap</w:t>
      </w:r>
      <w:r w:rsidR="00697126">
        <w:rPr>
          <w:b/>
          <w:bCs/>
          <w:sz w:val="28"/>
          <w:szCs w:val="28"/>
        </w:rPr>
        <w:t>»</w:t>
      </w:r>
    </w:p>
    <w:p w14:paraId="60AD9649" w14:textId="3DF6D2AC" w:rsidR="00675C4D" w:rsidRDefault="00675C4D" w:rsidP="00675C4D">
      <w:pPr>
        <w:pStyle w:val="Ingenmellomrom"/>
        <w:rPr>
          <w:b/>
          <w:bCs/>
          <w:sz w:val="28"/>
          <w:szCs w:val="28"/>
        </w:rPr>
      </w:pPr>
      <w:r w:rsidRPr="00675C4D">
        <w:rPr>
          <w:b/>
          <w:bCs/>
          <w:sz w:val="28"/>
          <w:szCs w:val="28"/>
        </w:rPr>
        <w:t>Foredragsholder:</w:t>
      </w:r>
      <w:r>
        <w:rPr>
          <w:b/>
          <w:bCs/>
          <w:sz w:val="28"/>
          <w:szCs w:val="28"/>
        </w:rPr>
        <w:tab/>
      </w:r>
      <w:r w:rsidRPr="00675C4D">
        <w:rPr>
          <w:b/>
          <w:bCs/>
          <w:sz w:val="28"/>
          <w:szCs w:val="28"/>
        </w:rPr>
        <w:t xml:space="preserve"> Veterinær Hanna E. Fredriksen</w:t>
      </w:r>
      <w:r>
        <w:rPr>
          <w:b/>
          <w:bCs/>
          <w:sz w:val="28"/>
          <w:szCs w:val="28"/>
        </w:rPr>
        <w:t>, Dyrlegen i Sykkylven</w:t>
      </w:r>
    </w:p>
    <w:p w14:paraId="135EBC60" w14:textId="7317784C" w:rsidR="00675C4D" w:rsidRDefault="00675C4D" w:rsidP="00675C4D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ab/>
        <w:t xml:space="preserve"> Veterinær Trond Erik Østebø, Akselsen Agenturer</w:t>
      </w:r>
    </w:p>
    <w:p w14:paraId="5EAC2C3B" w14:textId="40FCD711" w:rsidR="00675C4D" w:rsidRDefault="00675C4D" w:rsidP="00675C4D">
      <w:pPr>
        <w:pStyle w:val="Ingenmellomrom"/>
        <w:rPr>
          <w:b/>
          <w:bCs/>
          <w:sz w:val="28"/>
          <w:szCs w:val="28"/>
        </w:rPr>
      </w:pPr>
    </w:p>
    <w:p w14:paraId="3ED38510" w14:textId="03CA3DBA" w:rsidR="00675C4D" w:rsidRPr="00675C4D" w:rsidRDefault="00675C4D" w:rsidP="00675C4D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Foredraget holdes i samarbeid med Akselsen Agenturer som vil presentere ulike produkter og utstyr som kan være til nytte i forbindelse med lamming.  </w:t>
      </w:r>
    </w:p>
    <w:p w14:paraId="0ECDE1A9" w14:textId="77777777" w:rsidR="00675C4D" w:rsidRDefault="00675C4D" w:rsidP="00675C4D">
      <w:pPr>
        <w:pStyle w:val="Ingenmellomrom"/>
      </w:pPr>
    </w:p>
    <w:p w14:paraId="07CBCD1E" w14:textId="77777777" w:rsidR="009E0723" w:rsidRDefault="009E0723" w:rsidP="00675C4D">
      <w:pPr>
        <w:pStyle w:val="Ingenmellomrom"/>
      </w:pPr>
    </w:p>
    <w:p w14:paraId="18A82804" w14:textId="6EA90AA1" w:rsidR="00037F6A" w:rsidRPr="00037F6A" w:rsidRDefault="00685B61" w:rsidP="00675C4D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Representanter fra </w:t>
      </w:r>
      <w:r w:rsidR="00037F6A">
        <w:rPr>
          <w:sz w:val="28"/>
          <w:szCs w:val="28"/>
        </w:rPr>
        <w:t>Sykkylven Maskinservice og Ottadalen Mølle vil også være til</w:t>
      </w:r>
      <w:r w:rsidR="000E079F">
        <w:rPr>
          <w:sz w:val="28"/>
          <w:szCs w:val="28"/>
        </w:rPr>
        <w:t xml:space="preserve"> </w:t>
      </w:r>
      <w:r w:rsidR="00037F6A">
        <w:rPr>
          <w:sz w:val="28"/>
          <w:szCs w:val="28"/>
        </w:rPr>
        <w:t>stede på møtet</w:t>
      </w:r>
      <w:r>
        <w:rPr>
          <w:sz w:val="28"/>
          <w:szCs w:val="28"/>
        </w:rPr>
        <w:t xml:space="preserve"> og gi en orientering om hv</w:t>
      </w:r>
      <w:r w:rsidR="000E079F">
        <w:rPr>
          <w:sz w:val="28"/>
          <w:szCs w:val="28"/>
        </w:rPr>
        <w:t xml:space="preserve">ilke produkter som tilbys fra dem. </w:t>
      </w:r>
    </w:p>
    <w:p w14:paraId="445D834B" w14:textId="77777777" w:rsidR="00037F6A" w:rsidRDefault="00037F6A" w:rsidP="00675C4D">
      <w:pPr>
        <w:pStyle w:val="Ingenmellomrom"/>
      </w:pPr>
    </w:p>
    <w:p w14:paraId="46EF25A0" w14:textId="77777777" w:rsidR="00037F6A" w:rsidRPr="00675C4D" w:rsidRDefault="00037F6A" w:rsidP="00675C4D">
      <w:pPr>
        <w:pStyle w:val="Ingenmellomrom"/>
      </w:pPr>
    </w:p>
    <w:p w14:paraId="3FEBEFD6" w14:textId="79C98D68" w:rsidR="00675C4D" w:rsidRDefault="00DF423C" w:rsidP="00DF42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Vel møtt til foredrag!</w:t>
      </w:r>
    </w:p>
    <w:p w14:paraId="21AFEB24" w14:textId="77777777" w:rsidR="005467DE" w:rsidRDefault="007418E2" w:rsidP="008424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 legger ikke opp til noe fast </w:t>
      </w:r>
      <w:r w:rsidR="003F498D">
        <w:rPr>
          <w:b/>
          <w:bCs/>
          <w:sz w:val="28"/>
          <w:szCs w:val="28"/>
        </w:rPr>
        <w:t>p</w:t>
      </w:r>
      <w:r w:rsidR="00657879" w:rsidRPr="007418E2">
        <w:rPr>
          <w:b/>
          <w:bCs/>
          <w:sz w:val="28"/>
          <w:szCs w:val="28"/>
        </w:rPr>
        <w:t>åmelding</w:t>
      </w:r>
      <w:r w:rsidR="003F498D">
        <w:rPr>
          <w:b/>
          <w:bCs/>
          <w:sz w:val="28"/>
          <w:szCs w:val="28"/>
        </w:rPr>
        <w:t xml:space="preserve">, men send gjerne en tilbakemelding til </w:t>
      </w:r>
      <w:r w:rsidR="00657879" w:rsidRPr="007418E2">
        <w:rPr>
          <w:b/>
          <w:bCs/>
          <w:sz w:val="28"/>
          <w:szCs w:val="28"/>
        </w:rPr>
        <w:t>Hanna</w:t>
      </w:r>
      <w:r w:rsidR="003F498D">
        <w:rPr>
          <w:b/>
          <w:bCs/>
          <w:sz w:val="28"/>
          <w:szCs w:val="28"/>
        </w:rPr>
        <w:t xml:space="preserve"> på</w:t>
      </w:r>
      <w:r w:rsidR="00657879" w:rsidRPr="007418E2">
        <w:rPr>
          <w:b/>
          <w:bCs/>
          <w:sz w:val="28"/>
          <w:szCs w:val="28"/>
        </w:rPr>
        <w:t xml:space="preserve"> 922 43 721 eller </w:t>
      </w:r>
      <w:hyperlink r:id="rId4" w:history="1">
        <w:r w:rsidR="00B07385" w:rsidRPr="007418E2">
          <w:rPr>
            <w:rStyle w:val="Hyperkobling"/>
            <w:b/>
            <w:bCs/>
            <w:sz w:val="28"/>
            <w:szCs w:val="28"/>
          </w:rPr>
          <w:t>dindyrlegehanna@gmail.com</w:t>
        </w:r>
      </w:hyperlink>
      <w:r w:rsidR="00B07385" w:rsidRPr="007418E2">
        <w:rPr>
          <w:b/>
          <w:bCs/>
          <w:sz w:val="28"/>
          <w:szCs w:val="28"/>
        </w:rPr>
        <w:t xml:space="preserve"> </w:t>
      </w:r>
      <w:r w:rsidR="0084243C">
        <w:rPr>
          <w:b/>
          <w:bCs/>
          <w:sz w:val="28"/>
          <w:szCs w:val="28"/>
        </w:rPr>
        <w:t>så vi vet litt hvor mange som kommer</w:t>
      </w:r>
      <w:r w:rsidR="00E83827">
        <w:rPr>
          <w:b/>
          <w:bCs/>
          <w:sz w:val="28"/>
          <w:szCs w:val="28"/>
        </w:rPr>
        <w:t xml:space="preserve">.     </w:t>
      </w:r>
    </w:p>
    <w:p w14:paraId="2E08C469" w14:textId="244261D5" w:rsidR="00F80720" w:rsidRPr="00E83827" w:rsidRDefault="00E83827" w:rsidP="0084243C">
      <w:pPr>
        <w:rPr>
          <w:sz w:val="28"/>
          <w:szCs w:val="28"/>
        </w:rPr>
      </w:pPr>
      <w:r>
        <w:rPr>
          <w:sz w:val="28"/>
          <w:szCs w:val="28"/>
        </w:rPr>
        <w:t xml:space="preserve">Adresse Helselagshuset Sykkylven: </w:t>
      </w:r>
      <w:r w:rsidR="005467DE">
        <w:rPr>
          <w:sz w:val="28"/>
          <w:szCs w:val="28"/>
        </w:rPr>
        <w:t xml:space="preserve">Haugneset 15. </w:t>
      </w:r>
    </w:p>
    <w:p w14:paraId="0BB5A22B" w14:textId="2163ABF1" w:rsidR="00675C4D" w:rsidRDefault="0084243C" w:rsidP="00F80720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84A55" w:rsidRPr="007418E2">
        <w:rPr>
          <w:b/>
          <w:bCs/>
          <w:sz w:val="28"/>
          <w:szCs w:val="28"/>
        </w:rPr>
        <w:t xml:space="preserve"> </w:t>
      </w:r>
      <w:r w:rsidR="006D7036">
        <w:rPr>
          <w:noProof/>
        </w:rPr>
        <w:drawing>
          <wp:inline distT="0" distB="0" distL="0" distR="0" wp14:anchorId="2956FE66" wp14:editId="16C9D874">
            <wp:extent cx="2377440" cy="2430780"/>
            <wp:effectExtent l="0" t="0" r="3810" b="7620"/>
            <wp:docPr id="4" name="Bilde 4" descr="Et bilde som inneholder gress, sauer, utendørs, fe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gress, sauer, utendørs, fel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3559F" w14:textId="77777777" w:rsidR="00E63351" w:rsidRDefault="00E63351" w:rsidP="00F80720">
      <w:pPr>
        <w:ind w:left="2124" w:firstLine="708"/>
        <w:rPr>
          <w:b/>
          <w:bCs/>
          <w:sz w:val="32"/>
          <w:szCs w:val="32"/>
        </w:rPr>
      </w:pPr>
    </w:p>
    <w:sectPr w:rsidR="00E6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CC"/>
    <w:rsid w:val="00037F6A"/>
    <w:rsid w:val="000E079F"/>
    <w:rsid w:val="00172A61"/>
    <w:rsid w:val="0017415B"/>
    <w:rsid w:val="001B7BC9"/>
    <w:rsid w:val="002C57C8"/>
    <w:rsid w:val="00322F2F"/>
    <w:rsid w:val="003F498D"/>
    <w:rsid w:val="00484A55"/>
    <w:rsid w:val="00496A0A"/>
    <w:rsid w:val="004D7D00"/>
    <w:rsid w:val="005467DE"/>
    <w:rsid w:val="00657879"/>
    <w:rsid w:val="00665133"/>
    <w:rsid w:val="00675C4D"/>
    <w:rsid w:val="00685B61"/>
    <w:rsid w:val="00697126"/>
    <w:rsid w:val="006D7036"/>
    <w:rsid w:val="007418E2"/>
    <w:rsid w:val="007737D7"/>
    <w:rsid w:val="007F7776"/>
    <w:rsid w:val="0081399F"/>
    <w:rsid w:val="0084243C"/>
    <w:rsid w:val="00851E2E"/>
    <w:rsid w:val="00873440"/>
    <w:rsid w:val="008C055C"/>
    <w:rsid w:val="008E2589"/>
    <w:rsid w:val="009E0723"/>
    <w:rsid w:val="00A5047A"/>
    <w:rsid w:val="00AF1B6A"/>
    <w:rsid w:val="00B07385"/>
    <w:rsid w:val="00BF3085"/>
    <w:rsid w:val="00CA636A"/>
    <w:rsid w:val="00CD7BCC"/>
    <w:rsid w:val="00D9419A"/>
    <w:rsid w:val="00DF0391"/>
    <w:rsid w:val="00DF423C"/>
    <w:rsid w:val="00E10D23"/>
    <w:rsid w:val="00E63351"/>
    <w:rsid w:val="00E74630"/>
    <w:rsid w:val="00E83827"/>
    <w:rsid w:val="00EF6BC2"/>
    <w:rsid w:val="00F51DDF"/>
    <w:rsid w:val="00F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D140"/>
  <w15:chartTrackingRefBased/>
  <w15:docId w15:val="{23C97082-00D1-4CB3-B6DD-853F021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75C4D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B0738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07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indyrlegehanna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E. Fredriksen</dc:creator>
  <cp:keywords/>
  <dc:description/>
  <cp:lastModifiedBy>Hanna E. Fredriksen</cp:lastModifiedBy>
  <cp:revision>41</cp:revision>
  <dcterms:created xsi:type="dcterms:W3CDTF">2022-02-15T17:06:00Z</dcterms:created>
  <dcterms:modified xsi:type="dcterms:W3CDTF">2022-03-10T07:47:00Z</dcterms:modified>
</cp:coreProperties>
</file>